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ED" w:rsidRPr="009864A5" w:rsidRDefault="00F068ED" w:rsidP="00E86DD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/>
      <w:bookmarkEnd w:id="0"/>
      <w:r w:rsidRPr="00986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4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проведения практической подготовки</w:t>
      </w:r>
      <w:r w:rsidRPr="00986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="0023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Колледжа </w:t>
      </w:r>
      <w:r w:rsidRPr="00986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2023 - 2024 учебном году</w:t>
      </w:r>
    </w:p>
    <w:tbl>
      <w:tblPr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409"/>
        <w:gridCol w:w="1134"/>
        <w:gridCol w:w="1418"/>
        <w:gridCol w:w="1843"/>
        <w:gridCol w:w="2126"/>
        <w:gridCol w:w="1417"/>
        <w:gridCol w:w="1560"/>
        <w:gridCol w:w="1842"/>
      </w:tblGrid>
      <w:tr w:rsidR="00F068ED" w:rsidRPr="009864A5" w:rsidTr="00E86DD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E86D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E86D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E86D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E86D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E86D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E86D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прохождения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ED" w:rsidRPr="009864A5" w:rsidRDefault="00F068ED" w:rsidP="00E86D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регистрации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ED" w:rsidRPr="009864A5" w:rsidRDefault="00F068ED" w:rsidP="00E86D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защиты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E86D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68ED" w:rsidRPr="009864A5" w:rsidTr="00E86DDD">
        <w:trPr>
          <w:trHeight w:val="7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  <w:hideMark/>
          </w:tcPr>
          <w:p w:rsidR="00F068ED" w:rsidRPr="009864A5" w:rsidRDefault="00F068ED" w:rsidP="005E5E5D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Колледж права</w:t>
            </w:r>
          </w:p>
          <w:p w:rsidR="005E5E5D" w:rsidRDefault="005E5E5D" w:rsidP="005E5E5D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мени</w:t>
            </w:r>
          </w:p>
          <w:p w:rsidR="00F068ED" w:rsidRPr="005E5E5D" w:rsidRDefault="005E5E5D" w:rsidP="005E5E5D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Н.С. Киселевой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9864A5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 Право и организация социального</w:t>
            </w:r>
          </w:p>
          <w:p w:rsidR="00F068ED" w:rsidRPr="009864A5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(на базе ООО)</w:t>
            </w:r>
          </w:p>
          <w:p w:rsidR="00F068ED" w:rsidRPr="009864A5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61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20.04.2024-</w:t>
            </w:r>
          </w:p>
          <w:p w:rsidR="00F068ED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068ED"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ED" w:rsidRPr="009864A5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40.02.03 Право и судебное администрирование (на базе ООО)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9864A5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 Право и организация социального</w:t>
            </w:r>
          </w:p>
          <w:p w:rsidR="00F068ED" w:rsidRPr="009864A5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(на базе СОО)</w:t>
            </w:r>
          </w:p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ED" w:rsidRPr="009864A5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40.02.03 Право и судебное администрирование </w:t>
            </w: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базе СОО)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10" w:rsidRPr="009864A5" w:rsidTr="008C2F10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9864A5" w:rsidRDefault="008C2F10" w:rsidP="008C2F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9864A5" w:rsidRDefault="008C2F10" w:rsidP="008C2F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2F10" w:rsidRPr="003F23CE" w:rsidRDefault="008C2F10" w:rsidP="008C2F1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3F23CE" w:rsidRDefault="008C2F10" w:rsidP="008C2F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3F23CE" w:rsidRDefault="008C2F10" w:rsidP="008C2F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3F23CE" w:rsidRDefault="008C2F10" w:rsidP="008C2F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2023-18</w:t>
            </w: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10" w:rsidRPr="003F23CE" w:rsidRDefault="003F23CE" w:rsidP="0073351F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7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10" w:rsidRPr="003F23CE" w:rsidRDefault="003F23CE" w:rsidP="0073351F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7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9864A5" w:rsidRDefault="008C2F10" w:rsidP="008C2F10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10" w:rsidRPr="009864A5" w:rsidTr="008C2F10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9864A5" w:rsidRDefault="008C2F10" w:rsidP="008C2F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9864A5" w:rsidRDefault="008C2F10" w:rsidP="008C2F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F10" w:rsidRPr="003F23CE" w:rsidRDefault="008C2F10" w:rsidP="008C2F1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3F23CE" w:rsidRDefault="008C2F10" w:rsidP="008C2F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3F23CE" w:rsidRDefault="008C2F10" w:rsidP="008C2F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3F23CE" w:rsidRDefault="003F23CE" w:rsidP="008C2F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19.12.2023-25.12.2023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10" w:rsidRPr="003F23CE" w:rsidRDefault="003F23CE" w:rsidP="0073351F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</w:t>
            </w:r>
            <w:r w:rsidR="007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10" w:rsidRPr="003F23CE" w:rsidRDefault="003F23CE" w:rsidP="0073351F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7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  <w:r w:rsidR="00B2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9864A5" w:rsidRDefault="008C2F10" w:rsidP="008C2F10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10" w:rsidRPr="009864A5" w:rsidTr="008C2F10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9864A5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9864A5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16.03.2024-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10" w:rsidRPr="003F23CE" w:rsidRDefault="008C2F10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C2F10" w:rsidRPr="003F23CE" w:rsidRDefault="0073351F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C2F10"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10" w:rsidRPr="003F23CE" w:rsidRDefault="008C2F10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C2F10" w:rsidRPr="003F23CE" w:rsidRDefault="0073351F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C2F10"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2F10"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9864A5" w:rsidRDefault="008C2F10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10" w:rsidRPr="009864A5" w:rsidTr="008C2F10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9864A5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9864A5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23.03.2024-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10" w:rsidRPr="003F23CE" w:rsidRDefault="008C2F10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10" w:rsidRPr="003F23CE" w:rsidRDefault="008C2F10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9864A5" w:rsidRDefault="008C2F10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F10" w:rsidRPr="009864A5" w:rsidTr="008C2F10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9864A5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9864A5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20.04.2024-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10" w:rsidRPr="003F23CE" w:rsidRDefault="008C2F10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10" w:rsidRPr="003F23CE" w:rsidRDefault="008C2F10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  <w:p w:rsidR="008C2F10" w:rsidRPr="003F23CE" w:rsidRDefault="008C2F10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F10" w:rsidRPr="009864A5" w:rsidRDefault="008C2F10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ED" w:rsidRPr="009864A5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 Право и организация социального</w:t>
            </w:r>
          </w:p>
          <w:p w:rsidR="00F068ED" w:rsidRPr="009864A5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(на базе СОО)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ED" w:rsidRPr="009864A5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40.02.03 Право и судебное администрирование (на базе СОО)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8ED" w:rsidRPr="009864A5" w:rsidTr="00E86DDD">
        <w:trPr>
          <w:trHeight w:val="7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9864A5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15.06.2024-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ED" w:rsidRPr="003F23CE" w:rsidRDefault="00F068ED" w:rsidP="009864A5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  <w:p w:rsidR="00F068ED" w:rsidRPr="003F23CE" w:rsidRDefault="00F068ED" w:rsidP="009864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ED" w:rsidRPr="009864A5" w:rsidRDefault="00F068ED" w:rsidP="009864A5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3CE" w:rsidRPr="009864A5" w:rsidTr="009864A5">
        <w:trPr>
          <w:trHeight w:val="143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CE" w:rsidRPr="009864A5" w:rsidRDefault="003F23CE" w:rsidP="003F2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CE" w:rsidRPr="009864A5" w:rsidRDefault="003F23CE" w:rsidP="003F23C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 Право и организация социального</w:t>
            </w:r>
          </w:p>
          <w:p w:rsidR="003F23CE" w:rsidRPr="009864A5" w:rsidRDefault="003F23CE" w:rsidP="003F23C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(на базе СОО)</w:t>
            </w:r>
          </w:p>
          <w:p w:rsidR="003F23CE" w:rsidRPr="009864A5" w:rsidRDefault="003F23CE" w:rsidP="003F23C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CE" w:rsidRPr="009864A5" w:rsidRDefault="003F23CE" w:rsidP="003F23C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CE" w:rsidRPr="009864A5" w:rsidRDefault="003F23CE" w:rsidP="003F2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CE" w:rsidRPr="009864A5" w:rsidRDefault="003F23CE" w:rsidP="003F2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CE" w:rsidRPr="009864A5" w:rsidRDefault="003F23CE" w:rsidP="003F2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29.06.2024-</w:t>
            </w:r>
          </w:p>
          <w:p w:rsidR="003F23CE" w:rsidRPr="009864A5" w:rsidRDefault="003F23CE" w:rsidP="003F2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CE" w:rsidRPr="009864A5" w:rsidRDefault="003F23CE" w:rsidP="003F23CE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3F23CE" w:rsidRPr="009864A5" w:rsidRDefault="003F23CE" w:rsidP="003F23CE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CE" w:rsidRPr="009864A5" w:rsidRDefault="003F23CE" w:rsidP="003F23CE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3F23CE" w:rsidRPr="009864A5" w:rsidRDefault="003F23CE" w:rsidP="003F23CE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3CE" w:rsidRPr="009864A5" w:rsidRDefault="003F23CE" w:rsidP="003F23CE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8ED" w:rsidRPr="009864A5" w:rsidRDefault="00F068ED" w:rsidP="00E86D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68ED" w:rsidRPr="009864A5" w:rsidSect="00F068E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10" w:rsidRDefault="008C2F10" w:rsidP="009864A5">
      <w:pPr>
        <w:spacing w:after="0" w:line="240" w:lineRule="auto"/>
      </w:pPr>
      <w:r>
        <w:separator/>
      </w:r>
    </w:p>
  </w:endnote>
  <w:endnote w:type="continuationSeparator" w:id="0">
    <w:p w:rsidR="008C2F10" w:rsidRDefault="008C2F10" w:rsidP="0098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10" w:rsidRDefault="008C2F10" w:rsidP="009864A5">
      <w:pPr>
        <w:spacing w:after="0" w:line="240" w:lineRule="auto"/>
      </w:pPr>
      <w:r>
        <w:separator/>
      </w:r>
    </w:p>
  </w:footnote>
  <w:footnote w:type="continuationSeparator" w:id="0">
    <w:p w:rsidR="008C2F10" w:rsidRDefault="008C2F10" w:rsidP="00986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3"/>
    <w:rsid w:val="00217A68"/>
    <w:rsid w:val="00237279"/>
    <w:rsid w:val="002F145B"/>
    <w:rsid w:val="003F23CE"/>
    <w:rsid w:val="0041062B"/>
    <w:rsid w:val="005E5E5D"/>
    <w:rsid w:val="0073351F"/>
    <w:rsid w:val="00741CBD"/>
    <w:rsid w:val="0079755A"/>
    <w:rsid w:val="008C2F10"/>
    <w:rsid w:val="009864A5"/>
    <w:rsid w:val="009F17C8"/>
    <w:rsid w:val="009F32DE"/>
    <w:rsid w:val="00B20AAC"/>
    <w:rsid w:val="00BD5483"/>
    <w:rsid w:val="00D50841"/>
    <w:rsid w:val="00E86DDD"/>
    <w:rsid w:val="00EC2A97"/>
    <w:rsid w:val="00F02794"/>
    <w:rsid w:val="00F0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6CA1"/>
  <w15:chartTrackingRefBased/>
  <w15:docId w15:val="{C2C01500-5F24-40BE-9E83-370A4B5A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D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4A5"/>
  </w:style>
  <w:style w:type="paragraph" w:styleId="a7">
    <w:name w:val="footer"/>
    <w:basedOn w:val="a"/>
    <w:link w:val="a8"/>
    <w:uiPriority w:val="99"/>
    <w:unhideWhenUsed/>
    <w:rsid w:val="0098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Марина Викторовна</dc:creator>
  <cp:keywords/>
  <dc:description/>
  <cp:lastModifiedBy>Лаушкина Олеся Дмитриевна</cp:lastModifiedBy>
  <cp:revision>5</cp:revision>
  <dcterms:created xsi:type="dcterms:W3CDTF">2023-10-11T09:25:00Z</dcterms:created>
  <dcterms:modified xsi:type="dcterms:W3CDTF">2024-03-04T10:45:00Z</dcterms:modified>
</cp:coreProperties>
</file>